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9DD" w:rsidRPr="009A69DD" w:rsidRDefault="009A69DD" w:rsidP="009A69D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</w:pPr>
      <w:r w:rsidRPr="009A69DD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4825" cy="6858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9DD" w:rsidRPr="009A69DD" w:rsidRDefault="009A69DD" w:rsidP="009A69D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uk-UA"/>
        </w:rPr>
      </w:pPr>
      <w:r w:rsidRPr="009A69DD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9A69DD" w:rsidRPr="009A69DD" w:rsidRDefault="009A69DD" w:rsidP="009A69DD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uk-UA"/>
        </w:rPr>
      </w:pPr>
      <w:r w:rsidRPr="009A69DD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9A69DD" w:rsidRPr="009A69DD" w:rsidRDefault="009A69DD" w:rsidP="009A69DD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uk-UA"/>
        </w:rPr>
      </w:pPr>
      <w:r w:rsidRPr="009A69DD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9A69DD" w:rsidRPr="009A69DD" w:rsidRDefault="000361AC" w:rsidP="009A69D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0361AC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A69DD" w:rsidRPr="009A69DD" w:rsidRDefault="009A69DD" w:rsidP="009A69DD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</w:pPr>
      <w:r w:rsidRPr="009A6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9A69DD" w:rsidRPr="009A69DD" w:rsidRDefault="009A69DD" w:rsidP="009A69D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p w:rsidR="009A69DD" w:rsidRPr="009A69DD" w:rsidRDefault="009A69DD" w:rsidP="009A69DD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proofErr w:type="spellStart"/>
      <w:r w:rsidRPr="009A69D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від</w:t>
      </w:r>
      <w:proofErr w:type="spellEnd"/>
      <w:r w:rsidRPr="009A69D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Pr="009A69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29 вересня</w:t>
      </w:r>
      <w:r w:rsidRPr="009A69D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2022 р. № </w:t>
      </w:r>
      <w:r w:rsidR="0018478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5097</w:t>
      </w:r>
      <w:r w:rsidRPr="009A69D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9A69D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9A69D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9A69D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9A69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29</w:t>
      </w:r>
      <w:r w:rsidRPr="009A69D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9A69D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сесія</w:t>
      </w:r>
      <w:proofErr w:type="spellEnd"/>
      <w:r w:rsidRPr="009A69D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Pr="009A69D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VIII</w:t>
      </w:r>
      <w:r w:rsidRPr="009A69D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9A69D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9A69DD" w:rsidRPr="006E42EC" w:rsidRDefault="009A69DD" w:rsidP="006E42EC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9A69D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м. Рогатин</w:t>
      </w:r>
      <w:r w:rsidRPr="009A69D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</w:p>
    <w:p w:rsidR="00A11AE5" w:rsidRDefault="00A11AE5" w:rsidP="00A11AE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9A69DD" w:rsidRDefault="009A69DD" w:rsidP="009A69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6F36" w:rsidRDefault="009A69DD" w:rsidP="00184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69DD">
        <w:rPr>
          <w:rFonts w:ascii="Times New Roman" w:hAnsi="Times New Roman" w:cs="Times New Roman"/>
          <w:sz w:val="28"/>
          <w:szCs w:val="28"/>
        </w:rPr>
        <w:t>Про безоплатну</w:t>
      </w:r>
      <w:r w:rsidR="009779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9DD" w:rsidRDefault="009A69DD" w:rsidP="00184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передачу у власність філії </w:t>
      </w:r>
    </w:p>
    <w:p w:rsidR="009A69DD" w:rsidRPr="009A69DD" w:rsidRDefault="009A69DD" w:rsidP="00184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Прикарпатт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яобленерго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9A69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9DD" w:rsidRPr="009A69DD" w:rsidRDefault="009A69DD" w:rsidP="00184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A69DD">
        <w:rPr>
          <w:rFonts w:ascii="Times New Roman" w:hAnsi="Times New Roman" w:cs="Times New Roman"/>
          <w:sz w:val="28"/>
          <w:szCs w:val="28"/>
        </w:rPr>
        <w:t>Північна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548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69DD">
        <w:rPr>
          <w:rFonts w:ascii="Times New Roman" w:hAnsi="Times New Roman" w:cs="Times New Roman"/>
          <w:sz w:val="28"/>
          <w:szCs w:val="28"/>
        </w:rPr>
        <w:t>електросіткових</w:t>
      </w:r>
      <w:proofErr w:type="spellEnd"/>
      <w:r w:rsidRPr="009A69DD">
        <w:rPr>
          <w:rFonts w:ascii="Times New Roman" w:hAnsi="Times New Roman" w:cs="Times New Roman"/>
          <w:sz w:val="28"/>
          <w:szCs w:val="28"/>
        </w:rPr>
        <w:t xml:space="preserve"> об’єктів</w:t>
      </w:r>
    </w:p>
    <w:p w:rsidR="00066E70" w:rsidRPr="008A1C7B" w:rsidRDefault="00066E70" w:rsidP="00066E70">
      <w:pPr>
        <w:ind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9A69DD" w:rsidRPr="009A69DD" w:rsidRDefault="009A69DD" w:rsidP="009A69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6E70" w:rsidRDefault="00977967" w:rsidP="00066E7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 ст.26 Закону України «Про місцеве самоврядування в Україні</w:t>
      </w:r>
      <w:r w:rsidR="00236F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Законом України «Про ринок електричної енергії», з</w:t>
      </w:r>
      <w:r w:rsidR="009A69DD" w:rsidRPr="009A69DD">
        <w:rPr>
          <w:rFonts w:ascii="Times New Roman" w:hAnsi="Times New Roman" w:cs="Times New Roman"/>
          <w:sz w:val="28"/>
          <w:szCs w:val="28"/>
        </w:rPr>
        <w:t xml:space="preserve"> метою надійного і якісного електропостачання населенн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A69DD" w:rsidRPr="009A69DD">
        <w:rPr>
          <w:rFonts w:ascii="Times New Roman" w:hAnsi="Times New Roman" w:cs="Times New Roman"/>
          <w:sz w:val="28"/>
          <w:szCs w:val="28"/>
        </w:rPr>
        <w:t xml:space="preserve"> </w:t>
      </w:r>
      <w:r w:rsidR="009A69DD">
        <w:rPr>
          <w:rFonts w:ascii="Times New Roman" w:hAnsi="Times New Roman" w:cs="Times New Roman"/>
          <w:sz w:val="28"/>
          <w:szCs w:val="28"/>
        </w:rPr>
        <w:t xml:space="preserve">Рогатинської міської територіальної  громади, </w:t>
      </w:r>
      <w:r w:rsidR="009A69DD" w:rsidRPr="009A69D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сунення загрози життю і здоров’ю</w:t>
      </w:r>
      <w:r w:rsidR="009A69DD" w:rsidRPr="009A69DD">
        <w:rPr>
          <w:rFonts w:ascii="Times New Roman" w:hAnsi="Times New Roman" w:cs="Times New Roman"/>
          <w:sz w:val="28"/>
          <w:szCs w:val="28"/>
        </w:rPr>
        <w:t xml:space="preserve"> </w:t>
      </w:r>
      <w:r w:rsidR="009A69DD">
        <w:rPr>
          <w:rFonts w:ascii="Times New Roman" w:hAnsi="Times New Roman" w:cs="Times New Roman"/>
          <w:sz w:val="28"/>
          <w:szCs w:val="28"/>
        </w:rPr>
        <w:t>громадян</w:t>
      </w:r>
      <w:r w:rsidR="009A69DD" w:rsidRPr="009A69DD">
        <w:rPr>
          <w:rFonts w:ascii="Times New Roman" w:hAnsi="Times New Roman" w:cs="Times New Roman"/>
          <w:sz w:val="28"/>
          <w:szCs w:val="28"/>
        </w:rPr>
        <w:t xml:space="preserve">,  </w:t>
      </w:r>
      <w:r w:rsidR="009A69DD">
        <w:rPr>
          <w:rFonts w:ascii="Times New Roman" w:hAnsi="Times New Roman" w:cs="Times New Roman"/>
          <w:sz w:val="28"/>
          <w:szCs w:val="28"/>
        </w:rPr>
        <w:t>у</w:t>
      </w:r>
      <w:r w:rsidR="009A69DD" w:rsidRPr="009A69DD">
        <w:rPr>
          <w:rFonts w:ascii="Times New Roman" w:hAnsi="Times New Roman" w:cs="Times New Roman"/>
          <w:sz w:val="28"/>
          <w:szCs w:val="28"/>
        </w:rPr>
        <w:t xml:space="preserve"> зв’язку </w:t>
      </w:r>
      <w:r w:rsidR="009A69DD">
        <w:rPr>
          <w:rFonts w:ascii="Times New Roman" w:hAnsi="Times New Roman" w:cs="Times New Roman"/>
          <w:sz w:val="28"/>
          <w:szCs w:val="28"/>
        </w:rPr>
        <w:t xml:space="preserve">з тим, </w:t>
      </w:r>
      <w:r w:rsidR="009A69DD" w:rsidRPr="009A69DD">
        <w:rPr>
          <w:rFonts w:ascii="Times New Roman" w:hAnsi="Times New Roman" w:cs="Times New Roman"/>
          <w:sz w:val="28"/>
          <w:szCs w:val="28"/>
        </w:rPr>
        <w:t xml:space="preserve">що   ПЛ-0,4кВ.  Л-7 від ТП-430, ПЛ-0,4кВ.  Л-9 від ТП-12,  КЛ-0,4кВ.  Л-1, Л-3 від ТП-12, КЛ-0,4кВ.  Л-8 від ТП-430 та кабельні вставки від ТП-16, ТП-12, ТП-288, ТП-302, ТП-14, ТП-430 в м. Рогатин  є  безгосподарними </w:t>
      </w:r>
      <w:r w:rsidR="009A69DD">
        <w:rPr>
          <w:rFonts w:ascii="Times New Roman" w:hAnsi="Times New Roman" w:cs="Times New Roman"/>
          <w:sz w:val="28"/>
          <w:szCs w:val="28"/>
        </w:rPr>
        <w:t xml:space="preserve"> і  ніким  не  обслуговуються, </w:t>
      </w:r>
      <w:r w:rsidR="009A69DD" w:rsidRPr="009A69DD">
        <w:rPr>
          <w:rFonts w:ascii="Times New Roman" w:hAnsi="Times New Roman" w:cs="Times New Roman"/>
          <w:sz w:val="28"/>
          <w:szCs w:val="28"/>
        </w:rPr>
        <w:t>міська рада</w:t>
      </w:r>
      <w:r w:rsidR="002B3F06">
        <w:rPr>
          <w:rFonts w:ascii="Times New Roman" w:hAnsi="Times New Roman" w:cs="Times New Roman"/>
          <w:sz w:val="28"/>
          <w:szCs w:val="28"/>
        </w:rPr>
        <w:t xml:space="preserve"> ВИРІШИЛА:</w:t>
      </w:r>
    </w:p>
    <w:p w:rsidR="009A69DD" w:rsidRPr="00066E70" w:rsidRDefault="009A69DD" w:rsidP="00066E7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6E70">
        <w:rPr>
          <w:rFonts w:ascii="Times New Roman" w:hAnsi="Times New Roman"/>
          <w:sz w:val="28"/>
          <w:szCs w:val="28"/>
        </w:rPr>
        <w:t xml:space="preserve">1. </w:t>
      </w:r>
      <w:r w:rsidR="007E4C0B">
        <w:rPr>
          <w:rFonts w:ascii="Times New Roman" w:hAnsi="Times New Roman"/>
          <w:sz w:val="28"/>
          <w:szCs w:val="28"/>
        </w:rPr>
        <w:t xml:space="preserve">Надати </w:t>
      </w:r>
      <w:r w:rsidR="00AF48A5">
        <w:rPr>
          <w:rFonts w:ascii="Times New Roman" w:hAnsi="Times New Roman"/>
          <w:sz w:val="28"/>
          <w:szCs w:val="28"/>
        </w:rPr>
        <w:t>згоду</w:t>
      </w:r>
      <w:r w:rsidR="007E4C0B">
        <w:rPr>
          <w:rFonts w:ascii="Times New Roman" w:hAnsi="Times New Roman"/>
          <w:sz w:val="28"/>
          <w:szCs w:val="28"/>
        </w:rPr>
        <w:t xml:space="preserve"> на безоплатну передачу у власність</w:t>
      </w:r>
      <w:r w:rsidR="00236F36" w:rsidRPr="00066E70">
        <w:rPr>
          <w:rFonts w:ascii="Times New Roman" w:hAnsi="Times New Roman"/>
          <w:sz w:val="28"/>
          <w:szCs w:val="28"/>
        </w:rPr>
        <w:t xml:space="preserve"> </w:t>
      </w:r>
      <w:r w:rsidR="002B3F06" w:rsidRPr="00066E70">
        <w:rPr>
          <w:rFonts w:ascii="Times New Roman" w:hAnsi="Times New Roman"/>
          <w:sz w:val="28"/>
          <w:szCs w:val="28"/>
        </w:rPr>
        <w:t xml:space="preserve">філії </w:t>
      </w:r>
      <w:r w:rsidR="007E4C0B">
        <w:rPr>
          <w:rFonts w:ascii="Times New Roman" w:hAnsi="Times New Roman"/>
          <w:sz w:val="28"/>
          <w:szCs w:val="28"/>
        </w:rPr>
        <w:br/>
      </w:r>
      <w:r w:rsidR="002B3F06" w:rsidRPr="00066E70">
        <w:rPr>
          <w:rFonts w:ascii="Times New Roman" w:hAnsi="Times New Roman"/>
          <w:sz w:val="28"/>
          <w:szCs w:val="28"/>
        </w:rPr>
        <w:t>АТ «</w:t>
      </w:r>
      <w:proofErr w:type="spellStart"/>
      <w:r w:rsidR="002B3F06" w:rsidRPr="00066E70">
        <w:rPr>
          <w:rFonts w:ascii="Times New Roman" w:hAnsi="Times New Roman"/>
          <w:sz w:val="28"/>
          <w:szCs w:val="28"/>
        </w:rPr>
        <w:t>Прикарпаттяобленерго</w:t>
      </w:r>
      <w:proofErr w:type="spellEnd"/>
      <w:r w:rsidR="00236F36" w:rsidRPr="00066E70">
        <w:rPr>
          <w:rFonts w:ascii="Times New Roman" w:hAnsi="Times New Roman"/>
          <w:sz w:val="28"/>
          <w:szCs w:val="28"/>
        </w:rPr>
        <w:t xml:space="preserve">» </w:t>
      </w:r>
      <w:r w:rsidR="002B3F06" w:rsidRPr="00066E70">
        <w:rPr>
          <w:rFonts w:ascii="Times New Roman" w:hAnsi="Times New Roman"/>
          <w:sz w:val="28"/>
          <w:szCs w:val="28"/>
        </w:rPr>
        <w:t>«Північна»</w:t>
      </w:r>
      <w:r w:rsidR="006E42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4C0B">
        <w:rPr>
          <w:rFonts w:ascii="Times New Roman" w:hAnsi="Times New Roman"/>
          <w:sz w:val="28"/>
          <w:szCs w:val="28"/>
        </w:rPr>
        <w:t>електросіткових</w:t>
      </w:r>
      <w:proofErr w:type="spellEnd"/>
      <w:r w:rsidR="007E4C0B">
        <w:rPr>
          <w:rFonts w:ascii="Times New Roman" w:hAnsi="Times New Roman"/>
          <w:sz w:val="28"/>
          <w:szCs w:val="28"/>
        </w:rPr>
        <w:t xml:space="preserve"> об’єктів:</w:t>
      </w:r>
      <w:r w:rsidR="006E42EC">
        <w:rPr>
          <w:rFonts w:ascii="Times New Roman" w:hAnsi="Times New Roman"/>
          <w:sz w:val="28"/>
          <w:szCs w:val="28"/>
        </w:rPr>
        <w:t xml:space="preserve"> </w:t>
      </w:r>
      <w:r w:rsidRPr="00066E70">
        <w:rPr>
          <w:rFonts w:ascii="Times New Roman" w:hAnsi="Times New Roman"/>
          <w:sz w:val="28"/>
          <w:szCs w:val="28"/>
        </w:rPr>
        <w:t xml:space="preserve"> ПЛ-0,4кВ.  Л-7 від ТП-430, ПЛ-0,4кВ.  Л-9 від ТП-12,  КЛ-0,4кВ.  Л-1, Л-3 від ТП-12, КЛ-0,4кВ.  Л-8 від ТП-430 та кабельні вставки від ТП-16, ТП-12, ТП-288, ТП-302, ТП-14, ТП-430 в м. Рогатин</w:t>
      </w:r>
      <w:r w:rsidR="00236F36" w:rsidRPr="00066E70">
        <w:rPr>
          <w:rFonts w:ascii="Times New Roman" w:hAnsi="Times New Roman"/>
          <w:sz w:val="28"/>
          <w:szCs w:val="28"/>
        </w:rPr>
        <w:t>, згідно додатку1.</w:t>
      </w:r>
    </w:p>
    <w:p w:rsidR="009A69DD" w:rsidRPr="009A69DD" w:rsidRDefault="009A69DD" w:rsidP="00236F36">
      <w:pPr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9A69DD">
        <w:rPr>
          <w:rFonts w:ascii="Times New Roman" w:hAnsi="Times New Roman" w:cs="Times New Roman"/>
          <w:sz w:val="28"/>
          <w:szCs w:val="28"/>
        </w:rPr>
        <w:t xml:space="preserve">          2. Передачу ПЛ-0,4кВ.  Л-7 від ТП-430, ПЛ-0,4кВ.  Л-9 від ТП-12,  КЛ-0,4кВ.  Л-1</w:t>
      </w:r>
      <w:r w:rsidRPr="009A69DD">
        <w:rPr>
          <w:rFonts w:ascii="Times New Roman" w:hAnsi="Times New Roman"/>
          <w:sz w:val="28"/>
          <w:szCs w:val="28"/>
        </w:rPr>
        <w:t xml:space="preserve">, </w:t>
      </w:r>
      <w:r w:rsidRPr="009A69DD">
        <w:rPr>
          <w:rFonts w:ascii="Times New Roman" w:hAnsi="Times New Roman" w:cs="Times New Roman"/>
          <w:sz w:val="28"/>
          <w:szCs w:val="28"/>
        </w:rPr>
        <w:t>Л-3 від ТП-12, КЛ-0,4кВ.  Л-8 від ТП-430 та кабельні вставки від ТП-16, ТП</w:t>
      </w:r>
      <w:r w:rsidRPr="009A69DD">
        <w:rPr>
          <w:rFonts w:ascii="Times New Roman" w:hAnsi="Times New Roman"/>
          <w:sz w:val="28"/>
          <w:szCs w:val="28"/>
        </w:rPr>
        <w:t xml:space="preserve">-12, ТП-288, </w:t>
      </w:r>
      <w:r w:rsidRPr="009A69DD">
        <w:rPr>
          <w:rFonts w:ascii="Times New Roman" w:hAnsi="Times New Roman" w:cs="Times New Roman"/>
          <w:sz w:val="28"/>
          <w:szCs w:val="28"/>
        </w:rPr>
        <w:t>ТП-302, ТП-14, ТП-43</w:t>
      </w:r>
      <w:r w:rsidR="00A36952">
        <w:rPr>
          <w:rFonts w:ascii="Times New Roman" w:hAnsi="Times New Roman" w:cs="Times New Roman"/>
          <w:sz w:val="28"/>
          <w:szCs w:val="28"/>
        </w:rPr>
        <w:t xml:space="preserve">0 в м. Рогатин провести згідно </w:t>
      </w:r>
      <w:r w:rsidRPr="009A69DD">
        <w:rPr>
          <w:rFonts w:ascii="Times New Roman" w:hAnsi="Times New Roman" w:cs="Times New Roman"/>
          <w:sz w:val="28"/>
          <w:szCs w:val="28"/>
        </w:rPr>
        <w:t>акту прийому -  передачі</w:t>
      </w:r>
      <w:r w:rsidR="00236F36">
        <w:rPr>
          <w:rFonts w:ascii="Times New Roman" w:hAnsi="Times New Roman" w:cs="Times New Roman"/>
          <w:sz w:val="28"/>
          <w:szCs w:val="28"/>
        </w:rPr>
        <w:t>.</w:t>
      </w:r>
    </w:p>
    <w:p w:rsidR="006E42EC" w:rsidRDefault="006E42EC" w:rsidP="009A69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A69DD" w:rsidRDefault="00236F36" w:rsidP="009A69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A69DD" w:rsidRPr="009A69DD">
        <w:rPr>
          <w:rFonts w:ascii="Times New Roman" w:hAnsi="Times New Roman" w:cs="Times New Roman"/>
          <w:sz w:val="28"/>
          <w:szCs w:val="28"/>
        </w:rPr>
        <w:t>Сергій НАСАЛИК</w:t>
      </w:r>
    </w:p>
    <w:p w:rsidR="006E42EC" w:rsidRDefault="006E42EC" w:rsidP="009A69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42EC" w:rsidRDefault="006E42EC" w:rsidP="009A69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2121" w:rsidRDefault="00CC2121" w:rsidP="009A69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2121" w:rsidRDefault="00CC2121" w:rsidP="009A69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478A" w:rsidRDefault="0018478A" w:rsidP="009A69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478A" w:rsidRDefault="0018478A" w:rsidP="009A69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179B7" w:rsidRPr="0048147A" w:rsidRDefault="006179B7" w:rsidP="006179B7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  <w:r w:rsidRPr="0048147A">
        <w:rPr>
          <w:rFonts w:ascii="Times New Roman" w:hAnsi="Times New Roman"/>
          <w:sz w:val="28"/>
          <w:szCs w:val="28"/>
        </w:rPr>
        <w:lastRenderedPageBreak/>
        <w:t xml:space="preserve">Додаток № 1 </w:t>
      </w:r>
    </w:p>
    <w:p w:rsidR="006179B7" w:rsidRPr="0048147A" w:rsidRDefault="006179B7" w:rsidP="006179B7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  <w:r w:rsidRPr="0048147A">
        <w:rPr>
          <w:rFonts w:ascii="Times New Roman" w:hAnsi="Times New Roman"/>
          <w:sz w:val="28"/>
          <w:szCs w:val="28"/>
        </w:rPr>
        <w:t xml:space="preserve">до рішення  Рогатинської міської ради </w:t>
      </w:r>
    </w:p>
    <w:p w:rsidR="006179B7" w:rsidRPr="00612ADA" w:rsidRDefault="006E42EC" w:rsidP="006179B7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 29.09</w:t>
      </w:r>
      <w:r w:rsidR="006179B7" w:rsidRPr="0048147A">
        <w:rPr>
          <w:rFonts w:ascii="Times New Roman" w:hAnsi="Times New Roman"/>
          <w:sz w:val="28"/>
          <w:szCs w:val="28"/>
        </w:rPr>
        <w:t xml:space="preserve">.2022 року № </w:t>
      </w:r>
      <w:r w:rsidR="0018478A">
        <w:rPr>
          <w:rFonts w:ascii="Times New Roman" w:hAnsi="Times New Roman"/>
          <w:sz w:val="28"/>
          <w:szCs w:val="28"/>
        </w:rPr>
        <w:t>5097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179B7" w:rsidRDefault="006179B7" w:rsidP="00617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79B7" w:rsidRDefault="006179B7" w:rsidP="00617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Перелік </w:t>
      </w:r>
    </w:p>
    <w:p w:rsidR="006179B7" w:rsidRDefault="006179B7" w:rsidP="006179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електросіткових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об’єктів, що безоплатно передаються філії </w:t>
      </w:r>
      <w:r w:rsidR="00554890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АТ «</w:t>
      </w:r>
      <w:proofErr w:type="spellStart"/>
      <w:r>
        <w:rPr>
          <w:rFonts w:ascii="Times New Roman" w:hAnsi="Times New Roman"/>
          <w:b/>
          <w:sz w:val="28"/>
          <w:szCs w:val="28"/>
        </w:rPr>
        <w:t>Прикарпаттяобленерго</w:t>
      </w:r>
      <w:proofErr w:type="spellEnd"/>
      <w:r>
        <w:rPr>
          <w:rFonts w:ascii="Times New Roman" w:hAnsi="Times New Roman"/>
          <w:b/>
          <w:sz w:val="28"/>
          <w:szCs w:val="28"/>
        </w:rPr>
        <w:t>» «Північна»</w:t>
      </w:r>
    </w:p>
    <w:tbl>
      <w:tblPr>
        <w:tblStyle w:val="a5"/>
        <w:tblW w:w="0" w:type="auto"/>
        <w:tblLook w:val="04A0"/>
      </w:tblPr>
      <w:tblGrid>
        <w:gridCol w:w="988"/>
        <w:gridCol w:w="1914"/>
        <w:gridCol w:w="1375"/>
        <w:gridCol w:w="1082"/>
        <w:gridCol w:w="1161"/>
        <w:gridCol w:w="1182"/>
        <w:gridCol w:w="1040"/>
        <w:gridCol w:w="1112"/>
      </w:tblGrid>
      <w:tr w:rsidR="006179B7" w:rsidRPr="00272997" w:rsidTr="0083111D">
        <w:tc>
          <w:tcPr>
            <w:tcW w:w="1022" w:type="dxa"/>
            <w:vAlign w:val="center"/>
          </w:tcPr>
          <w:p w:rsidR="006179B7" w:rsidRPr="00D312D7" w:rsidRDefault="006179B7" w:rsidP="008311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2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D312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  <w:r w:rsidRPr="00D312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914" w:type="dxa"/>
            <w:vAlign w:val="center"/>
          </w:tcPr>
          <w:p w:rsidR="006179B7" w:rsidRPr="00D312D7" w:rsidRDefault="006179B7" w:rsidP="008311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2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 основних фондів</w:t>
            </w:r>
          </w:p>
        </w:tc>
        <w:tc>
          <w:tcPr>
            <w:tcW w:w="1375" w:type="dxa"/>
            <w:vAlign w:val="center"/>
          </w:tcPr>
          <w:p w:rsidR="006179B7" w:rsidRPr="00D312D7" w:rsidRDefault="006179B7" w:rsidP="008311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2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Рік вводу в експлуатацію</w:t>
            </w:r>
          </w:p>
        </w:tc>
        <w:tc>
          <w:tcPr>
            <w:tcW w:w="1103" w:type="dxa"/>
            <w:vAlign w:val="center"/>
          </w:tcPr>
          <w:p w:rsidR="006179B7" w:rsidRPr="00D312D7" w:rsidRDefault="006179B7" w:rsidP="008311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2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Один. вимір</w:t>
            </w:r>
          </w:p>
        </w:tc>
        <w:tc>
          <w:tcPr>
            <w:tcW w:w="1169" w:type="dxa"/>
            <w:vAlign w:val="center"/>
          </w:tcPr>
          <w:p w:rsidR="006179B7" w:rsidRPr="008C0C11" w:rsidRDefault="006179B7" w:rsidP="008311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C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Кількість</w:t>
            </w:r>
          </w:p>
        </w:tc>
        <w:tc>
          <w:tcPr>
            <w:tcW w:w="1187" w:type="dxa"/>
            <w:vAlign w:val="center"/>
          </w:tcPr>
          <w:p w:rsidR="006179B7" w:rsidRPr="008C0C11" w:rsidRDefault="006179B7" w:rsidP="008311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C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Балансова вартість</w:t>
            </w:r>
          </w:p>
        </w:tc>
        <w:tc>
          <w:tcPr>
            <w:tcW w:w="1065" w:type="dxa"/>
            <w:vAlign w:val="center"/>
          </w:tcPr>
          <w:p w:rsidR="006179B7" w:rsidRPr="008C0C11" w:rsidRDefault="006179B7" w:rsidP="008311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C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Знос     грн.</w:t>
            </w:r>
          </w:p>
        </w:tc>
        <w:tc>
          <w:tcPr>
            <w:tcW w:w="1127" w:type="dxa"/>
            <w:vAlign w:val="center"/>
          </w:tcPr>
          <w:p w:rsidR="006179B7" w:rsidRPr="008C0C11" w:rsidRDefault="006179B7" w:rsidP="008311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C0C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Термін </w:t>
            </w:r>
            <w:proofErr w:type="spellStart"/>
            <w:r w:rsidRPr="008C0C1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служби</w:t>
            </w:r>
            <w:proofErr w:type="spellEnd"/>
          </w:p>
        </w:tc>
      </w:tr>
      <w:tr w:rsidR="006179B7" w:rsidTr="0083111D">
        <w:tc>
          <w:tcPr>
            <w:tcW w:w="1022" w:type="dxa"/>
          </w:tcPr>
          <w:p w:rsidR="006179B7" w:rsidRPr="008C0C11" w:rsidRDefault="006179B7" w:rsidP="008311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C0C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914" w:type="dxa"/>
          </w:tcPr>
          <w:p w:rsidR="006179B7" w:rsidRPr="008C0C11" w:rsidRDefault="006179B7" w:rsidP="008311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C0C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75" w:type="dxa"/>
          </w:tcPr>
          <w:p w:rsidR="006179B7" w:rsidRPr="008C0C11" w:rsidRDefault="006179B7" w:rsidP="008311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C0C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03" w:type="dxa"/>
          </w:tcPr>
          <w:p w:rsidR="006179B7" w:rsidRPr="008C0C11" w:rsidRDefault="006179B7" w:rsidP="008311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C0C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69" w:type="dxa"/>
          </w:tcPr>
          <w:p w:rsidR="006179B7" w:rsidRPr="008C0C11" w:rsidRDefault="006179B7" w:rsidP="008311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C0C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87" w:type="dxa"/>
          </w:tcPr>
          <w:p w:rsidR="006179B7" w:rsidRPr="008C0C11" w:rsidRDefault="006179B7" w:rsidP="008311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C0C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65" w:type="dxa"/>
          </w:tcPr>
          <w:p w:rsidR="006179B7" w:rsidRPr="008C0C11" w:rsidRDefault="006179B7" w:rsidP="008311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C0C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127" w:type="dxa"/>
            <w:vAlign w:val="center"/>
          </w:tcPr>
          <w:p w:rsidR="006179B7" w:rsidRPr="008C0C11" w:rsidRDefault="006179B7" w:rsidP="0083111D">
            <w:pPr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ru-RU" w:eastAsia="ru-RU"/>
              </w:rPr>
            </w:pPr>
            <w:r w:rsidRPr="008C0C1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ru-RU" w:eastAsia="ru-RU"/>
              </w:rPr>
              <w:t>8</w:t>
            </w:r>
          </w:p>
        </w:tc>
      </w:tr>
      <w:tr w:rsidR="00A36952" w:rsidTr="0083111D">
        <w:tc>
          <w:tcPr>
            <w:tcW w:w="1022" w:type="dxa"/>
            <w:vAlign w:val="center"/>
          </w:tcPr>
          <w:p w:rsidR="00A36952" w:rsidRPr="00876CAA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76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14" w:type="dxa"/>
          </w:tcPr>
          <w:p w:rsidR="00A36952" w:rsidRPr="00272997" w:rsidRDefault="00A36952" w:rsidP="00A369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29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ПЛ-0,4  Л-7 </w:t>
            </w:r>
            <w:proofErr w:type="spellStart"/>
            <w:r w:rsidRPr="002729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від</w:t>
            </w:r>
            <w:proofErr w:type="spellEnd"/>
            <w:r w:rsidRPr="002729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ЗТП-430                      м. Рогатин  ( опори з/б СВ-9,5 – 8 шт., </w:t>
            </w:r>
            <w:proofErr w:type="spellStart"/>
            <w:r w:rsidRPr="002729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провід</w:t>
            </w:r>
            <w:proofErr w:type="spellEnd"/>
            <w:r w:rsidRPr="002729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4А-35, 4А-25)</w:t>
            </w:r>
          </w:p>
        </w:tc>
        <w:tc>
          <w:tcPr>
            <w:tcW w:w="1375" w:type="dxa"/>
            <w:vAlign w:val="center"/>
          </w:tcPr>
          <w:p w:rsidR="00A36952" w:rsidRPr="0027299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03" w:type="dxa"/>
            <w:vAlign w:val="center"/>
          </w:tcPr>
          <w:p w:rsidR="00A36952" w:rsidRPr="00876CAA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6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км.</w:t>
            </w:r>
          </w:p>
        </w:tc>
        <w:tc>
          <w:tcPr>
            <w:tcW w:w="1169" w:type="dxa"/>
            <w:vAlign w:val="center"/>
          </w:tcPr>
          <w:p w:rsidR="00A36952" w:rsidRPr="00876CAA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6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0,244</w:t>
            </w:r>
          </w:p>
        </w:tc>
        <w:tc>
          <w:tcPr>
            <w:tcW w:w="1187" w:type="dxa"/>
            <w:vAlign w:val="center"/>
          </w:tcPr>
          <w:p w:rsidR="00A36952" w:rsidRPr="0027299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065" w:type="dxa"/>
            <w:vAlign w:val="center"/>
          </w:tcPr>
          <w:p w:rsidR="00A36952" w:rsidRPr="0027299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27" w:type="dxa"/>
          </w:tcPr>
          <w:p w:rsidR="00A36952" w:rsidRPr="00876CAA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36952" w:rsidRPr="00876CAA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36952" w:rsidRPr="00876CAA" w:rsidRDefault="00A36952" w:rsidP="00A36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р.</w:t>
            </w:r>
          </w:p>
        </w:tc>
      </w:tr>
      <w:tr w:rsidR="00A36952" w:rsidTr="0083111D">
        <w:tc>
          <w:tcPr>
            <w:tcW w:w="1022" w:type="dxa"/>
            <w:vAlign w:val="center"/>
          </w:tcPr>
          <w:p w:rsidR="00A36952" w:rsidRPr="003C1B9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1B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A36952" w:rsidRPr="008712AF" w:rsidRDefault="00A36952" w:rsidP="00A369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12AF">
              <w:rPr>
                <w:rFonts w:ascii="Times New Roman" w:hAnsi="Times New Roman" w:cs="Times New Roman"/>
                <w:bCs/>
                <w:sz w:val="24"/>
                <w:szCs w:val="24"/>
              </w:rPr>
              <w:t>ПЛІ-0,4  Л-9 від ЗТП-12                      м. Рогатин  ( опори з/б СВ-9,5 – 1 шт., провід  СІП 4*95)</w:t>
            </w:r>
          </w:p>
        </w:tc>
        <w:tc>
          <w:tcPr>
            <w:tcW w:w="1375" w:type="dxa"/>
            <w:vAlign w:val="center"/>
          </w:tcPr>
          <w:p w:rsidR="00A36952" w:rsidRPr="00274550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03" w:type="dxa"/>
            <w:vAlign w:val="center"/>
          </w:tcPr>
          <w:p w:rsidR="00A36952" w:rsidRPr="00274550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45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км.</w:t>
            </w:r>
          </w:p>
        </w:tc>
        <w:tc>
          <w:tcPr>
            <w:tcW w:w="1169" w:type="dxa"/>
            <w:vAlign w:val="center"/>
          </w:tcPr>
          <w:p w:rsidR="00A36952" w:rsidRPr="00274550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45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187" w:type="dxa"/>
            <w:vAlign w:val="center"/>
          </w:tcPr>
          <w:p w:rsidR="00A36952" w:rsidRPr="00274550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065" w:type="dxa"/>
            <w:vAlign w:val="center"/>
          </w:tcPr>
          <w:p w:rsidR="00A36952" w:rsidRPr="00274550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27" w:type="dxa"/>
          </w:tcPr>
          <w:p w:rsidR="00A36952" w:rsidRPr="00274550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36952" w:rsidRPr="00274550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36952" w:rsidRPr="00274550" w:rsidRDefault="00A36952" w:rsidP="00A36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5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р.</w:t>
            </w:r>
          </w:p>
        </w:tc>
      </w:tr>
      <w:tr w:rsidR="00A36952" w:rsidTr="0083111D">
        <w:tc>
          <w:tcPr>
            <w:tcW w:w="1022" w:type="dxa"/>
            <w:vAlign w:val="center"/>
          </w:tcPr>
          <w:p w:rsidR="00A36952" w:rsidRPr="003C1B9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A36952" w:rsidRPr="00F870DB" w:rsidRDefault="00A36952" w:rsidP="00A36952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870D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КЛ-0,4 кВ Л-3 </w:t>
            </w:r>
            <w:proofErr w:type="spellStart"/>
            <w:r w:rsidRPr="00F870D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від</w:t>
            </w:r>
            <w:proofErr w:type="spellEnd"/>
            <w:r w:rsidRPr="00F870D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ЗТП-12  до ВРП-0,4кВ. </w:t>
            </w:r>
            <w:proofErr w:type="gramStart"/>
            <w:r w:rsidRPr="00F870D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ж/б</w:t>
            </w:r>
            <w:proofErr w:type="gramEnd"/>
            <w:r w:rsidRPr="00F870D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№ 17 по </w:t>
            </w:r>
            <w:proofErr w:type="spellStart"/>
            <w:r w:rsidRPr="00F870D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вул</w:t>
            </w:r>
            <w:proofErr w:type="spellEnd"/>
            <w:r w:rsidRPr="00F870D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70D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Незалежності</w:t>
            </w:r>
            <w:proofErr w:type="spellEnd"/>
            <w:r w:rsidRPr="00F870D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, м. Рогатин.  Марка кабеля: АВВГ 4х70</w:t>
            </w:r>
          </w:p>
        </w:tc>
        <w:tc>
          <w:tcPr>
            <w:tcW w:w="1375" w:type="dxa"/>
            <w:vAlign w:val="center"/>
          </w:tcPr>
          <w:p w:rsidR="00A36952" w:rsidRPr="00F870DB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03" w:type="dxa"/>
            <w:vAlign w:val="center"/>
          </w:tcPr>
          <w:p w:rsidR="00A36952" w:rsidRPr="00F870DB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870D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км</w:t>
            </w:r>
          </w:p>
        </w:tc>
        <w:tc>
          <w:tcPr>
            <w:tcW w:w="1169" w:type="dxa"/>
            <w:vAlign w:val="center"/>
          </w:tcPr>
          <w:p w:rsidR="00A36952" w:rsidRPr="00F870DB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F870D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0,1</w:t>
            </w:r>
          </w:p>
        </w:tc>
        <w:tc>
          <w:tcPr>
            <w:tcW w:w="1187" w:type="dxa"/>
            <w:vAlign w:val="center"/>
          </w:tcPr>
          <w:p w:rsidR="00A36952" w:rsidRPr="00F870DB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065" w:type="dxa"/>
            <w:vAlign w:val="center"/>
          </w:tcPr>
          <w:p w:rsidR="00A36952" w:rsidRPr="00F870DB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27" w:type="dxa"/>
            <w:vAlign w:val="center"/>
          </w:tcPr>
          <w:p w:rsidR="00A36952" w:rsidRPr="00036F70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036F7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25 р.</w:t>
            </w:r>
          </w:p>
        </w:tc>
      </w:tr>
      <w:tr w:rsidR="00A36952" w:rsidTr="0083111D">
        <w:tc>
          <w:tcPr>
            <w:tcW w:w="1022" w:type="dxa"/>
            <w:vAlign w:val="center"/>
          </w:tcPr>
          <w:p w:rsidR="00A36952" w:rsidRPr="002B5835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4" w:type="dxa"/>
          </w:tcPr>
          <w:p w:rsidR="00A36952" w:rsidRPr="002B5835" w:rsidRDefault="00A36952" w:rsidP="00A36952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2B583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КЛ-0,4 кВ Л-8 </w:t>
            </w:r>
            <w:proofErr w:type="spellStart"/>
            <w:r w:rsidRPr="002B583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від</w:t>
            </w:r>
            <w:proofErr w:type="spellEnd"/>
            <w:r w:rsidRPr="002B583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ЗТП-430  до ВРП-0,4кВ. </w:t>
            </w:r>
            <w:proofErr w:type="gramStart"/>
            <w:r w:rsidRPr="002B583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ж/б</w:t>
            </w:r>
            <w:proofErr w:type="gramEnd"/>
            <w:r w:rsidRPr="002B583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№ 31А по </w:t>
            </w:r>
            <w:proofErr w:type="spellStart"/>
            <w:r w:rsidRPr="002B583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вул</w:t>
            </w:r>
            <w:proofErr w:type="spellEnd"/>
            <w:r w:rsidRPr="002B583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583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Липова</w:t>
            </w:r>
            <w:proofErr w:type="spellEnd"/>
            <w:r w:rsidRPr="002B583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, м. Рогатин.  Марка кабеля: АВВГ 4х70</w:t>
            </w:r>
          </w:p>
        </w:tc>
        <w:tc>
          <w:tcPr>
            <w:tcW w:w="1375" w:type="dxa"/>
            <w:vAlign w:val="center"/>
          </w:tcPr>
          <w:p w:rsidR="00A36952" w:rsidRPr="002B5835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03" w:type="dxa"/>
            <w:vAlign w:val="center"/>
          </w:tcPr>
          <w:p w:rsidR="00A36952" w:rsidRPr="002B5835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2B583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км</w:t>
            </w:r>
          </w:p>
        </w:tc>
        <w:tc>
          <w:tcPr>
            <w:tcW w:w="1169" w:type="dxa"/>
            <w:vAlign w:val="center"/>
          </w:tcPr>
          <w:p w:rsidR="00A36952" w:rsidRPr="002B5835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2B583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0,18</w:t>
            </w:r>
          </w:p>
        </w:tc>
        <w:tc>
          <w:tcPr>
            <w:tcW w:w="1187" w:type="dxa"/>
            <w:vAlign w:val="center"/>
          </w:tcPr>
          <w:p w:rsidR="00A36952" w:rsidRPr="002B5835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065" w:type="dxa"/>
            <w:vAlign w:val="center"/>
          </w:tcPr>
          <w:p w:rsidR="00A36952" w:rsidRPr="002B5835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27" w:type="dxa"/>
            <w:vAlign w:val="center"/>
          </w:tcPr>
          <w:p w:rsidR="00A36952" w:rsidRPr="00036F70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036F7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25 р.</w:t>
            </w:r>
          </w:p>
        </w:tc>
      </w:tr>
      <w:tr w:rsidR="00A36952" w:rsidTr="0083111D">
        <w:tc>
          <w:tcPr>
            <w:tcW w:w="1022" w:type="dxa"/>
            <w:vAlign w:val="center"/>
          </w:tcPr>
          <w:p w:rsidR="00A36952" w:rsidRPr="003C1B9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14" w:type="dxa"/>
          </w:tcPr>
          <w:p w:rsidR="00A36952" w:rsidRPr="00D4516B" w:rsidRDefault="00A36952" w:rsidP="00A36952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D4516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КЛ-0,4 кВ Л-1 </w:t>
            </w:r>
            <w:proofErr w:type="spellStart"/>
            <w:r w:rsidRPr="00D4516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від</w:t>
            </w:r>
            <w:proofErr w:type="spellEnd"/>
            <w:r w:rsidRPr="00D4516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ЗТП-12  до ВРП-0,4кВ. </w:t>
            </w:r>
            <w:proofErr w:type="gramStart"/>
            <w:r w:rsidRPr="00D4516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ж/б</w:t>
            </w:r>
            <w:proofErr w:type="gramEnd"/>
            <w:r w:rsidRPr="00D4516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№ 14 по </w:t>
            </w:r>
            <w:proofErr w:type="spellStart"/>
            <w:r w:rsidRPr="00D4516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вул</w:t>
            </w:r>
            <w:proofErr w:type="spellEnd"/>
            <w:r w:rsidRPr="00D4516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516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Незалежності</w:t>
            </w:r>
            <w:proofErr w:type="spellEnd"/>
            <w:r w:rsidRPr="00D4516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, м. Рогатин.  Марка кабеля: АВВГ 4х95</w:t>
            </w:r>
          </w:p>
        </w:tc>
        <w:tc>
          <w:tcPr>
            <w:tcW w:w="1375" w:type="dxa"/>
            <w:vAlign w:val="center"/>
          </w:tcPr>
          <w:p w:rsidR="00A36952" w:rsidRPr="00D4516B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03" w:type="dxa"/>
            <w:vAlign w:val="center"/>
          </w:tcPr>
          <w:p w:rsidR="00A36952" w:rsidRPr="00D4516B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D4516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км</w:t>
            </w:r>
          </w:p>
        </w:tc>
        <w:tc>
          <w:tcPr>
            <w:tcW w:w="1169" w:type="dxa"/>
            <w:vAlign w:val="center"/>
          </w:tcPr>
          <w:p w:rsidR="00A36952" w:rsidRPr="00D4516B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D4516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0,07</w:t>
            </w:r>
          </w:p>
        </w:tc>
        <w:tc>
          <w:tcPr>
            <w:tcW w:w="1187" w:type="dxa"/>
            <w:vAlign w:val="center"/>
          </w:tcPr>
          <w:p w:rsidR="00A36952" w:rsidRPr="00D4516B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065" w:type="dxa"/>
            <w:vAlign w:val="center"/>
          </w:tcPr>
          <w:p w:rsidR="00A36952" w:rsidRPr="00D4516B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27" w:type="dxa"/>
            <w:vAlign w:val="center"/>
          </w:tcPr>
          <w:p w:rsidR="00A36952" w:rsidRPr="003C1B97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3C1B9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25 р.</w:t>
            </w:r>
          </w:p>
        </w:tc>
      </w:tr>
      <w:tr w:rsidR="00A36952" w:rsidTr="0083111D">
        <w:tc>
          <w:tcPr>
            <w:tcW w:w="1022" w:type="dxa"/>
            <w:vAlign w:val="center"/>
          </w:tcPr>
          <w:p w:rsidR="00A36952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14" w:type="dxa"/>
          </w:tcPr>
          <w:p w:rsidR="00A36952" w:rsidRPr="00FB7238" w:rsidRDefault="00A36952" w:rsidP="00A369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Кабельна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вставка проводом СІП 4*35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ПЛ-0,4кВ.               </w:t>
            </w:r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Л-5 ТП-16 до ж/б № 1А по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r w:rsidRPr="00FB72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Шевченка, м. Рогатин</w:t>
            </w:r>
          </w:p>
        </w:tc>
        <w:tc>
          <w:tcPr>
            <w:tcW w:w="1375" w:type="dxa"/>
            <w:vAlign w:val="center"/>
          </w:tcPr>
          <w:p w:rsidR="00A36952" w:rsidRPr="00FB7238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_</w:t>
            </w:r>
          </w:p>
        </w:tc>
        <w:tc>
          <w:tcPr>
            <w:tcW w:w="1103" w:type="dxa"/>
            <w:vAlign w:val="center"/>
          </w:tcPr>
          <w:p w:rsidR="00A36952" w:rsidRPr="00FB7238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72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69" w:type="dxa"/>
            <w:vAlign w:val="center"/>
          </w:tcPr>
          <w:p w:rsidR="00A36952" w:rsidRPr="00FB7238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B72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0,045</w:t>
            </w:r>
          </w:p>
        </w:tc>
        <w:tc>
          <w:tcPr>
            <w:tcW w:w="1187" w:type="dxa"/>
            <w:vAlign w:val="center"/>
          </w:tcPr>
          <w:p w:rsidR="00A36952" w:rsidRPr="00FB7238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065" w:type="dxa"/>
            <w:vAlign w:val="center"/>
          </w:tcPr>
          <w:p w:rsidR="00A36952" w:rsidRPr="00FB7238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27" w:type="dxa"/>
          </w:tcPr>
          <w:p w:rsidR="00A36952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A36952" w:rsidRDefault="00A36952" w:rsidP="00A36952">
            <w:pPr>
              <w:jc w:val="center"/>
            </w:pPr>
            <w:r w:rsidRPr="0003588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25 р.</w:t>
            </w:r>
          </w:p>
        </w:tc>
      </w:tr>
      <w:tr w:rsidR="00A36952" w:rsidTr="0083111D">
        <w:tc>
          <w:tcPr>
            <w:tcW w:w="1022" w:type="dxa"/>
            <w:vAlign w:val="center"/>
          </w:tcPr>
          <w:p w:rsidR="00A36952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914" w:type="dxa"/>
          </w:tcPr>
          <w:p w:rsidR="00A36952" w:rsidRPr="00CD4C42" w:rsidRDefault="00A36952" w:rsidP="00A369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Кабельна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вставка проводом СІП 4*90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ПЛ-0,4кВ.               Л-9 ТП-12 до ж/б № 13 по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r w:rsidRPr="00CD4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Чорновола, м. Рогатин</w:t>
            </w:r>
          </w:p>
        </w:tc>
        <w:tc>
          <w:tcPr>
            <w:tcW w:w="1375" w:type="dxa"/>
            <w:vAlign w:val="center"/>
          </w:tcPr>
          <w:p w:rsidR="00A36952" w:rsidRPr="00CD4C42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03" w:type="dxa"/>
            <w:vAlign w:val="center"/>
          </w:tcPr>
          <w:p w:rsidR="00A36952" w:rsidRPr="00CD4C42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4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69" w:type="dxa"/>
            <w:vAlign w:val="center"/>
          </w:tcPr>
          <w:p w:rsidR="00A36952" w:rsidRPr="00CD4C42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D4C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0,06</w:t>
            </w:r>
          </w:p>
        </w:tc>
        <w:tc>
          <w:tcPr>
            <w:tcW w:w="1187" w:type="dxa"/>
            <w:vAlign w:val="center"/>
          </w:tcPr>
          <w:p w:rsidR="00A36952" w:rsidRPr="00CD4C42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065" w:type="dxa"/>
            <w:vAlign w:val="center"/>
          </w:tcPr>
          <w:p w:rsidR="00A36952" w:rsidRPr="00CD4C42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27" w:type="dxa"/>
          </w:tcPr>
          <w:p w:rsidR="00A36952" w:rsidRPr="00CD4C42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A36952" w:rsidRPr="00CD4C42" w:rsidRDefault="00A36952" w:rsidP="00A36952">
            <w:pPr>
              <w:jc w:val="center"/>
            </w:pPr>
            <w:r w:rsidRPr="00CD4C4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25 р.</w:t>
            </w:r>
          </w:p>
        </w:tc>
      </w:tr>
      <w:tr w:rsidR="00A36952" w:rsidTr="0083111D">
        <w:tc>
          <w:tcPr>
            <w:tcW w:w="1022" w:type="dxa"/>
            <w:vAlign w:val="center"/>
          </w:tcPr>
          <w:p w:rsidR="00A36952" w:rsidRPr="003C1B9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14" w:type="dxa"/>
          </w:tcPr>
          <w:p w:rsidR="00A36952" w:rsidRPr="0037555F" w:rsidRDefault="00A36952" w:rsidP="00A369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Кабельна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вставка кабелем АВВГ 4*35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ПЛ-0,4кВ.               Л-2 ТП-288 до ж/б № 2 по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r w:rsidRPr="0037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Коцюбинського,                          м. Рогатин</w:t>
            </w:r>
          </w:p>
        </w:tc>
        <w:tc>
          <w:tcPr>
            <w:tcW w:w="1375" w:type="dxa"/>
            <w:vAlign w:val="center"/>
          </w:tcPr>
          <w:p w:rsidR="00A36952" w:rsidRPr="0037555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03" w:type="dxa"/>
          </w:tcPr>
          <w:p w:rsidR="00A36952" w:rsidRPr="0037555F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A36952" w:rsidRPr="0037555F" w:rsidRDefault="00A36952" w:rsidP="00A36952">
            <w:pPr>
              <w:jc w:val="center"/>
            </w:pPr>
            <w:r w:rsidRPr="0037555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км</w:t>
            </w:r>
          </w:p>
        </w:tc>
        <w:tc>
          <w:tcPr>
            <w:tcW w:w="1169" w:type="dxa"/>
            <w:vAlign w:val="center"/>
          </w:tcPr>
          <w:p w:rsidR="00A36952" w:rsidRPr="0037555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3755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0,04</w:t>
            </w:r>
          </w:p>
        </w:tc>
        <w:tc>
          <w:tcPr>
            <w:tcW w:w="1187" w:type="dxa"/>
            <w:vAlign w:val="center"/>
          </w:tcPr>
          <w:p w:rsidR="00A36952" w:rsidRPr="0037555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065" w:type="dxa"/>
            <w:vAlign w:val="center"/>
          </w:tcPr>
          <w:p w:rsidR="00A36952" w:rsidRPr="0037555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27" w:type="dxa"/>
          </w:tcPr>
          <w:p w:rsidR="00A36952" w:rsidRPr="003C1B9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A36952" w:rsidRPr="003C1B97" w:rsidRDefault="00A36952" w:rsidP="00A3695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3C1B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р.</w:t>
            </w:r>
          </w:p>
        </w:tc>
      </w:tr>
      <w:tr w:rsidR="00A36952" w:rsidTr="0083111D">
        <w:tc>
          <w:tcPr>
            <w:tcW w:w="1022" w:type="dxa"/>
            <w:vAlign w:val="center"/>
          </w:tcPr>
          <w:p w:rsidR="00A36952" w:rsidRPr="00C158C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14" w:type="dxa"/>
          </w:tcPr>
          <w:p w:rsidR="00A36952" w:rsidRPr="00C158CF" w:rsidRDefault="00A36952" w:rsidP="00A369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Кабельна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вставка кабелем АВВГ 4*35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ПЛ-0,4кВ.               Л-8 ТП-302 до ж/б № 11 по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r w:rsidRPr="00C158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Миру, м. Рогатин</w:t>
            </w:r>
          </w:p>
        </w:tc>
        <w:tc>
          <w:tcPr>
            <w:tcW w:w="1375" w:type="dxa"/>
            <w:vAlign w:val="center"/>
          </w:tcPr>
          <w:p w:rsidR="00A36952" w:rsidRPr="00C158C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03" w:type="dxa"/>
          </w:tcPr>
          <w:p w:rsidR="00A36952" w:rsidRPr="00C158CF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A36952" w:rsidRPr="00C158CF" w:rsidRDefault="00A36952" w:rsidP="00A36952">
            <w:pPr>
              <w:jc w:val="center"/>
            </w:pPr>
            <w:r w:rsidRPr="00C158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км</w:t>
            </w:r>
          </w:p>
        </w:tc>
        <w:tc>
          <w:tcPr>
            <w:tcW w:w="1169" w:type="dxa"/>
            <w:vAlign w:val="center"/>
          </w:tcPr>
          <w:p w:rsidR="00A36952" w:rsidRPr="00C158C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158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0,03</w:t>
            </w:r>
          </w:p>
        </w:tc>
        <w:tc>
          <w:tcPr>
            <w:tcW w:w="1187" w:type="dxa"/>
            <w:vAlign w:val="center"/>
          </w:tcPr>
          <w:p w:rsidR="00A36952" w:rsidRPr="00C158C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065" w:type="dxa"/>
            <w:vAlign w:val="center"/>
          </w:tcPr>
          <w:p w:rsidR="00A36952" w:rsidRPr="00C158C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27" w:type="dxa"/>
          </w:tcPr>
          <w:p w:rsidR="00A36952" w:rsidRPr="003C1B9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A36952" w:rsidRPr="003C1B97" w:rsidRDefault="00A36952" w:rsidP="00A3695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3C1B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р.</w:t>
            </w:r>
          </w:p>
        </w:tc>
      </w:tr>
      <w:tr w:rsidR="00A36952" w:rsidTr="0083111D">
        <w:tc>
          <w:tcPr>
            <w:tcW w:w="1022" w:type="dxa"/>
            <w:vAlign w:val="center"/>
          </w:tcPr>
          <w:p w:rsidR="00A36952" w:rsidRPr="003C1B9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14" w:type="dxa"/>
          </w:tcPr>
          <w:p w:rsidR="00A36952" w:rsidRPr="00173EFD" w:rsidRDefault="00A36952" w:rsidP="00A369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Кабельна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вставка кабелем АВВГ 4*35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ПЛ-0,4кВ.               Л-3 ТП-14 до ж/б № 29 по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r w:rsidRPr="00173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Драгоманова, м. Рогатин</w:t>
            </w:r>
          </w:p>
        </w:tc>
        <w:tc>
          <w:tcPr>
            <w:tcW w:w="1375" w:type="dxa"/>
            <w:vAlign w:val="center"/>
          </w:tcPr>
          <w:p w:rsidR="00A36952" w:rsidRPr="00173EFD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03" w:type="dxa"/>
          </w:tcPr>
          <w:p w:rsidR="00A36952" w:rsidRPr="00173EFD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A36952" w:rsidRPr="00173EFD" w:rsidRDefault="00A36952" w:rsidP="00A36952">
            <w:pPr>
              <w:jc w:val="center"/>
            </w:pPr>
            <w:r w:rsidRPr="00173EF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км</w:t>
            </w:r>
          </w:p>
        </w:tc>
        <w:tc>
          <w:tcPr>
            <w:tcW w:w="1169" w:type="dxa"/>
            <w:vAlign w:val="center"/>
          </w:tcPr>
          <w:p w:rsidR="00A36952" w:rsidRPr="00173EFD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73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0,03</w:t>
            </w:r>
          </w:p>
        </w:tc>
        <w:tc>
          <w:tcPr>
            <w:tcW w:w="1187" w:type="dxa"/>
            <w:vAlign w:val="center"/>
          </w:tcPr>
          <w:p w:rsidR="00A36952" w:rsidRPr="00173EFD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065" w:type="dxa"/>
            <w:vAlign w:val="center"/>
          </w:tcPr>
          <w:p w:rsidR="00A36952" w:rsidRPr="00173EFD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27" w:type="dxa"/>
          </w:tcPr>
          <w:p w:rsidR="00A36952" w:rsidRPr="003C1B9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A36952" w:rsidRPr="003C1B97" w:rsidRDefault="00A36952" w:rsidP="00A3695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3C1B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р.</w:t>
            </w:r>
          </w:p>
        </w:tc>
      </w:tr>
      <w:tr w:rsidR="00A36952" w:rsidTr="0083111D">
        <w:tc>
          <w:tcPr>
            <w:tcW w:w="1022" w:type="dxa"/>
            <w:vAlign w:val="center"/>
          </w:tcPr>
          <w:p w:rsidR="00A36952" w:rsidRPr="00401A65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14" w:type="dxa"/>
          </w:tcPr>
          <w:p w:rsidR="00A36952" w:rsidRPr="00D70395" w:rsidRDefault="00A36952" w:rsidP="00A369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Кабельна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вставка кабелем АВВГ 4*25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ПЛ-0,4кВ.               Л-3 ТП-14 до ж/б № 26 по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r w:rsidRPr="00D703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Липова, м.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  <w:r w:rsidRPr="00D703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Рогатин</w:t>
            </w:r>
          </w:p>
        </w:tc>
        <w:tc>
          <w:tcPr>
            <w:tcW w:w="1375" w:type="dxa"/>
            <w:vAlign w:val="center"/>
          </w:tcPr>
          <w:p w:rsidR="00A36952" w:rsidRPr="00D70395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03" w:type="dxa"/>
          </w:tcPr>
          <w:p w:rsidR="00A36952" w:rsidRPr="00D70395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A36952" w:rsidRPr="00D70395" w:rsidRDefault="00A36952" w:rsidP="00A36952">
            <w:pPr>
              <w:jc w:val="center"/>
            </w:pPr>
            <w:r w:rsidRPr="00D7039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км</w:t>
            </w:r>
          </w:p>
        </w:tc>
        <w:tc>
          <w:tcPr>
            <w:tcW w:w="1169" w:type="dxa"/>
            <w:vAlign w:val="center"/>
          </w:tcPr>
          <w:p w:rsidR="00A36952" w:rsidRPr="00D70395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703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0,06</w:t>
            </w:r>
          </w:p>
        </w:tc>
        <w:tc>
          <w:tcPr>
            <w:tcW w:w="1187" w:type="dxa"/>
            <w:vAlign w:val="center"/>
          </w:tcPr>
          <w:p w:rsidR="00A36952" w:rsidRPr="00D70395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065" w:type="dxa"/>
            <w:vAlign w:val="center"/>
          </w:tcPr>
          <w:p w:rsidR="00A36952" w:rsidRPr="00D70395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27" w:type="dxa"/>
          </w:tcPr>
          <w:p w:rsidR="00A36952" w:rsidRPr="003C1B9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A36952" w:rsidRPr="003C1B97" w:rsidRDefault="00A36952" w:rsidP="00A3695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3C1B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р.</w:t>
            </w:r>
          </w:p>
        </w:tc>
      </w:tr>
      <w:tr w:rsidR="00A36952" w:rsidTr="0083111D">
        <w:tc>
          <w:tcPr>
            <w:tcW w:w="1022" w:type="dxa"/>
            <w:vAlign w:val="center"/>
          </w:tcPr>
          <w:p w:rsidR="00A36952" w:rsidRPr="0097119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14" w:type="dxa"/>
          </w:tcPr>
          <w:p w:rsidR="00A36952" w:rsidRPr="0097119F" w:rsidRDefault="00A36952" w:rsidP="00A369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Кабельна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вставка кабелем АВВГ 4*35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ПЛ-0,4кВ.               Л-3 ТП-14 до ж/б № 36 по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r w:rsidRPr="009711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Липова, м. Рогатин</w:t>
            </w:r>
          </w:p>
        </w:tc>
        <w:tc>
          <w:tcPr>
            <w:tcW w:w="1375" w:type="dxa"/>
            <w:vAlign w:val="center"/>
          </w:tcPr>
          <w:p w:rsidR="00A36952" w:rsidRPr="0097119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03" w:type="dxa"/>
          </w:tcPr>
          <w:p w:rsidR="00A36952" w:rsidRPr="0097119F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A36952" w:rsidRPr="0097119F" w:rsidRDefault="00A36952" w:rsidP="00A36952">
            <w:pPr>
              <w:jc w:val="center"/>
            </w:pPr>
            <w:r w:rsidRPr="009711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км</w:t>
            </w:r>
          </w:p>
        </w:tc>
        <w:tc>
          <w:tcPr>
            <w:tcW w:w="1169" w:type="dxa"/>
            <w:vAlign w:val="center"/>
          </w:tcPr>
          <w:p w:rsidR="00A36952" w:rsidRPr="0097119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711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0,04</w:t>
            </w:r>
          </w:p>
        </w:tc>
        <w:tc>
          <w:tcPr>
            <w:tcW w:w="1187" w:type="dxa"/>
            <w:vAlign w:val="center"/>
          </w:tcPr>
          <w:p w:rsidR="00A36952" w:rsidRPr="0097119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065" w:type="dxa"/>
            <w:vAlign w:val="center"/>
          </w:tcPr>
          <w:p w:rsidR="00A36952" w:rsidRPr="0097119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27" w:type="dxa"/>
          </w:tcPr>
          <w:p w:rsidR="00A36952" w:rsidRPr="003C1B9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A36952" w:rsidRPr="003C1B97" w:rsidRDefault="00A36952" w:rsidP="00A3695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3C1B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р.</w:t>
            </w:r>
          </w:p>
        </w:tc>
      </w:tr>
      <w:tr w:rsidR="00A36952" w:rsidTr="0083111D">
        <w:tc>
          <w:tcPr>
            <w:tcW w:w="1022" w:type="dxa"/>
            <w:vAlign w:val="center"/>
          </w:tcPr>
          <w:p w:rsidR="00A36952" w:rsidRPr="00412492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14" w:type="dxa"/>
          </w:tcPr>
          <w:p w:rsidR="00A36952" w:rsidRPr="002D124F" w:rsidRDefault="00A36952" w:rsidP="00A369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Кабельна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вставка кабелем АВВГ 4*16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ПЛ-0,4кВ.               Л-3 ТП-14 до ж/б № 43 по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r w:rsidRPr="002D12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Липова, м. Рогатин</w:t>
            </w:r>
          </w:p>
        </w:tc>
        <w:tc>
          <w:tcPr>
            <w:tcW w:w="1375" w:type="dxa"/>
            <w:vAlign w:val="center"/>
          </w:tcPr>
          <w:p w:rsidR="00A36952" w:rsidRPr="002D124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softHyphen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03" w:type="dxa"/>
          </w:tcPr>
          <w:p w:rsidR="00A36952" w:rsidRPr="002D124F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A36952" w:rsidRPr="002D124F" w:rsidRDefault="00A36952" w:rsidP="00A36952">
            <w:pPr>
              <w:jc w:val="center"/>
            </w:pPr>
            <w:r w:rsidRPr="002D124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>км</w:t>
            </w:r>
          </w:p>
        </w:tc>
        <w:tc>
          <w:tcPr>
            <w:tcW w:w="1169" w:type="dxa"/>
            <w:vAlign w:val="center"/>
          </w:tcPr>
          <w:p w:rsidR="00A36952" w:rsidRPr="002D124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D12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0,05</w:t>
            </w:r>
          </w:p>
        </w:tc>
        <w:tc>
          <w:tcPr>
            <w:tcW w:w="1187" w:type="dxa"/>
            <w:vAlign w:val="center"/>
          </w:tcPr>
          <w:p w:rsidR="00A36952" w:rsidRPr="002D124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065" w:type="dxa"/>
            <w:vAlign w:val="center"/>
          </w:tcPr>
          <w:p w:rsidR="00A36952" w:rsidRPr="002D124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27" w:type="dxa"/>
          </w:tcPr>
          <w:p w:rsidR="00A36952" w:rsidRPr="003C1B9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A36952" w:rsidRPr="003C1B97" w:rsidRDefault="00A36952" w:rsidP="00A3695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  <w:r w:rsidRPr="003C1B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р.</w:t>
            </w:r>
          </w:p>
        </w:tc>
      </w:tr>
      <w:tr w:rsidR="00A36952" w:rsidTr="0083111D">
        <w:tc>
          <w:tcPr>
            <w:tcW w:w="1022" w:type="dxa"/>
            <w:vAlign w:val="center"/>
          </w:tcPr>
          <w:p w:rsidR="00A36952" w:rsidRPr="00CD662D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1914" w:type="dxa"/>
          </w:tcPr>
          <w:p w:rsidR="00A36952" w:rsidRPr="00CD662D" w:rsidRDefault="00A36952" w:rsidP="00A369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Кабельна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вставка кабелем АВВГ 4*16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ПЛ-0,4кВ.               Л-7 ТП-430 до ж/б № 28 по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r w:rsidRPr="00CD66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Липова, м. Рогатин</w:t>
            </w:r>
          </w:p>
        </w:tc>
        <w:tc>
          <w:tcPr>
            <w:tcW w:w="1375" w:type="dxa"/>
            <w:vAlign w:val="center"/>
          </w:tcPr>
          <w:p w:rsidR="00A36952" w:rsidRPr="0037555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03" w:type="dxa"/>
          </w:tcPr>
          <w:p w:rsidR="00A36952" w:rsidRPr="00CD662D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A36952" w:rsidRPr="00CD662D" w:rsidRDefault="00A36952" w:rsidP="00A36952">
            <w:pPr>
              <w:jc w:val="center"/>
            </w:pPr>
            <w:r w:rsidRPr="00CD662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км</w:t>
            </w:r>
          </w:p>
        </w:tc>
        <w:tc>
          <w:tcPr>
            <w:tcW w:w="1169" w:type="dxa"/>
            <w:vAlign w:val="center"/>
          </w:tcPr>
          <w:p w:rsidR="00A36952" w:rsidRPr="00CD662D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D66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0,025</w:t>
            </w:r>
          </w:p>
        </w:tc>
        <w:tc>
          <w:tcPr>
            <w:tcW w:w="1187" w:type="dxa"/>
            <w:vAlign w:val="center"/>
          </w:tcPr>
          <w:p w:rsidR="00A36952" w:rsidRPr="0037555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065" w:type="dxa"/>
            <w:vAlign w:val="center"/>
          </w:tcPr>
          <w:p w:rsidR="00A36952" w:rsidRPr="0037555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27" w:type="dxa"/>
          </w:tcPr>
          <w:p w:rsidR="00A36952" w:rsidRPr="003C1B9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A36952" w:rsidRPr="003C1B97" w:rsidRDefault="00A36952" w:rsidP="00A3695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3C1B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р.</w:t>
            </w:r>
          </w:p>
        </w:tc>
      </w:tr>
      <w:tr w:rsidR="00A36952" w:rsidTr="0083111D">
        <w:tc>
          <w:tcPr>
            <w:tcW w:w="1022" w:type="dxa"/>
            <w:vAlign w:val="center"/>
          </w:tcPr>
          <w:p w:rsidR="00A36952" w:rsidRPr="00F83278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14" w:type="dxa"/>
          </w:tcPr>
          <w:p w:rsidR="00A36952" w:rsidRPr="00C102A7" w:rsidRDefault="00A36952" w:rsidP="00A369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Кабельна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вставка кабелем АВВГ 4*35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ПЛ-0,4кВ.               Л-7 ТП-430 до ж/б № 30 по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r w:rsidRPr="00C102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Липова, м. Рогатин</w:t>
            </w:r>
          </w:p>
        </w:tc>
        <w:tc>
          <w:tcPr>
            <w:tcW w:w="1375" w:type="dxa"/>
            <w:vAlign w:val="center"/>
          </w:tcPr>
          <w:p w:rsidR="00A36952" w:rsidRPr="00C158C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03" w:type="dxa"/>
          </w:tcPr>
          <w:p w:rsidR="00A36952" w:rsidRPr="00C102A7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A36952" w:rsidRPr="00C102A7" w:rsidRDefault="00A36952" w:rsidP="00A36952">
            <w:pPr>
              <w:jc w:val="center"/>
            </w:pPr>
            <w:r w:rsidRPr="00C102A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км</w:t>
            </w:r>
          </w:p>
        </w:tc>
        <w:tc>
          <w:tcPr>
            <w:tcW w:w="1169" w:type="dxa"/>
            <w:vAlign w:val="center"/>
          </w:tcPr>
          <w:p w:rsidR="00A36952" w:rsidRPr="00C102A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102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0,07</w:t>
            </w:r>
          </w:p>
        </w:tc>
        <w:tc>
          <w:tcPr>
            <w:tcW w:w="1187" w:type="dxa"/>
            <w:vAlign w:val="center"/>
          </w:tcPr>
          <w:p w:rsidR="00A36952" w:rsidRPr="00C158C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065" w:type="dxa"/>
            <w:vAlign w:val="center"/>
          </w:tcPr>
          <w:p w:rsidR="00A36952" w:rsidRPr="00C158CF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27" w:type="dxa"/>
          </w:tcPr>
          <w:p w:rsidR="00A36952" w:rsidRPr="003C1B9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A36952" w:rsidRPr="003C1B97" w:rsidRDefault="00A36952" w:rsidP="00A3695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3C1B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р.</w:t>
            </w:r>
          </w:p>
        </w:tc>
      </w:tr>
      <w:tr w:rsidR="00A36952" w:rsidTr="0083111D">
        <w:tc>
          <w:tcPr>
            <w:tcW w:w="1022" w:type="dxa"/>
            <w:vAlign w:val="center"/>
          </w:tcPr>
          <w:p w:rsidR="00A36952" w:rsidRPr="00F83278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14" w:type="dxa"/>
          </w:tcPr>
          <w:p w:rsidR="00A36952" w:rsidRPr="00646518" w:rsidRDefault="00A36952" w:rsidP="00A369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Кабельна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вставка кабелем АВВГ 4*35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ПЛ-0,4кВ.               Л-3 ТП-14 до ж/б № 34 по </w:t>
            </w:r>
            <w:proofErr w:type="spellStart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2729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r w:rsidRPr="006465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Липова, м. Рогатин</w:t>
            </w:r>
          </w:p>
        </w:tc>
        <w:tc>
          <w:tcPr>
            <w:tcW w:w="1375" w:type="dxa"/>
            <w:vAlign w:val="center"/>
          </w:tcPr>
          <w:p w:rsidR="00A36952" w:rsidRPr="00173EFD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03" w:type="dxa"/>
          </w:tcPr>
          <w:p w:rsidR="00A36952" w:rsidRPr="00646518" w:rsidRDefault="00A36952" w:rsidP="00A3695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A36952" w:rsidRPr="00646518" w:rsidRDefault="00A36952" w:rsidP="00A36952">
            <w:pPr>
              <w:jc w:val="center"/>
            </w:pPr>
            <w:r w:rsidRPr="0064651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км</w:t>
            </w:r>
          </w:p>
        </w:tc>
        <w:tc>
          <w:tcPr>
            <w:tcW w:w="1169" w:type="dxa"/>
            <w:vAlign w:val="center"/>
          </w:tcPr>
          <w:p w:rsidR="00A36952" w:rsidRPr="00646518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465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0,06</w:t>
            </w:r>
          </w:p>
        </w:tc>
        <w:tc>
          <w:tcPr>
            <w:tcW w:w="1187" w:type="dxa"/>
            <w:vAlign w:val="center"/>
          </w:tcPr>
          <w:p w:rsidR="00A36952" w:rsidRPr="00173EFD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065" w:type="dxa"/>
            <w:vAlign w:val="center"/>
          </w:tcPr>
          <w:p w:rsidR="00A36952" w:rsidRPr="00173EFD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</w:t>
            </w:r>
          </w:p>
        </w:tc>
        <w:tc>
          <w:tcPr>
            <w:tcW w:w="1127" w:type="dxa"/>
          </w:tcPr>
          <w:p w:rsidR="00A36952" w:rsidRPr="003C1B97" w:rsidRDefault="00A36952" w:rsidP="00A369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A36952" w:rsidRPr="003C1B97" w:rsidRDefault="00A36952" w:rsidP="00A3695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3C1B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р.</w:t>
            </w:r>
          </w:p>
        </w:tc>
      </w:tr>
    </w:tbl>
    <w:p w:rsidR="006179B7" w:rsidRDefault="006179B7" w:rsidP="006179B7">
      <w:pPr>
        <w:rPr>
          <w:rFonts w:ascii="Times New Roman" w:hAnsi="Times New Roman"/>
          <w:sz w:val="28"/>
          <w:szCs w:val="28"/>
        </w:rPr>
      </w:pPr>
    </w:p>
    <w:p w:rsidR="006179B7" w:rsidRPr="00272997" w:rsidRDefault="006179B7" w:rsidP="006179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72997">
        <w:rPr>
          <w:rFonts w:ascii="Times New Roman" w:hAnsi="Times New Roman" w:cs="Times New Roman"/>
          <w:sz w:val="28"/>
          <w:szCs w:val="28"/>
        </w:rPr>
        <w:t xml:space="preserve">Христина </w:t>
      </w:r>
      <w:r w:rsidR="00177B3A" w:rsidRPr="00272997">
        <w:rPr>
          <w:rFonts w:ascii="Times New Roman" w:hAnsi="Times New Roman" w:cs="Times New Roman"/>
          <w:sz w:val="28"/>
          <w:szCs w:val="28"/>
        </w:rPr>
        <w:t>СОРОКА</w:t>
      </w:r>
    </w:p>
    <w:p w:rsidR="006179B7" w:rsidRPr="009A69DD" w:rsidRDefault="006179B7" w:rsidP="009A69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1335" w:rsidRPr="009A69DD" w:rsidRDefault="00131335">
      <w:pPr>
        <w:rPr>
          <w:sz w:val="28"/>
          <w:szCs w:val="28"/>
        </w:rPr>
      </w:pPr>
    </w:p>
    <w:sectPr w:rsidR="00131335" w:rsidRPr="009A69DD" w:rsidSect="00CC2121">
      <w:pgSz w:w="11906" w:h="16838" w:code="9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Journal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9A69DD"/>
    <w:rsid w:val="000361AC"/>
    <w:rsid w:val="00066E70"/>
    <w:rsid w:val="00131335"/>
    <w:rsid w:val="00177B3A"/>
    <w:rsid w:val="0018478A"/>
    <w:rsid w:val="001E698B"/>
    <w:rsid w:val="00236F36"/>
    <w:rsid w:val="002B3F06"/>
    <w:rsid w:val="00300FA5"/>
    <w:rsid w:val="0038550C"/>
    <w:rsid w:val="004E2352"/>
    <w:rsid w:val="00554890"/>
    <w:rsid w:val="006179B7"/>
    <w:rsid w:val="006E42EC"/>
    <w:rsid w:val="007E4C0B"/>
    <w:rsid w:val="00836018"/>
    <w:rsid w:val="00977967"/>
    <w:rsid w:val="009A69DD"/>
    <w:rsid w:val="00A11AE5"/>
    <w:rsid w:val="00A27DAD"/>
    <w:rsid w:val="00A36952"/>
    <w:rsid w:val="00AE3089"/>
    <w:rsid w:val="00AF48A5"/>
    <w:rsid w:val="00AF7B53"/>
    <w:rsid w:val="00BA292F"/>
    <w:rsid w:val="00CC2121"/>
    <w:rsid w:val="00E154A5"/>
    <w:rsid w:val="00E714DE"/>
    <w:rsid w:val="00ED1262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DD"/>
  </w:style>
  <w:style w:type="paragraph" w:styleId="2">
    <w:name w:val="heading 2"/>
    <w:basedOn w:val="a"/>
    <w:next w:val="a"/>
    <w:link w:val="20"/>
    <w:qFormat/>
    <w:rsid w:val="009A69DD"/>
    <w:pPr>
      <w:suppressAutoHyphens/>
      <w:spacing w:after="0" w:line="336" w:lineRule="auto"/>
      <w:ind w:left="851"/>
      <w:jc w:val="both"/>
      <w:outlineLvl w:val="1"/>
    </w:pPr>
    <w:rPr>
      <w:rFonts w:ascii="Journal" w:eastAsia="Times New Roman" w:hAnsi="Journal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A69DD"/>
    <w:rPr>
      <w:rFonts w:ascii="Journal" w:eastAsia="Times New Roman" w:hAnsi="Journal" w:cs="Times New Roman"/>
      <w:sz w:val="28"/>
      <w:szCs w:val="20"/>
      <w:lang w:val="ru-RU" w:eastAsia="ru-RU"/>
    </w:rPr>
  </w:style>
  <w:style w:type="paragraph" w:styleId="a3">
    <w:name w:val="Body Text"/>
    <w:basedOn w:val="a"/>
    <w:link w:val="a4"/>
    <w:rsid w:val="009A69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A69D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6179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A29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A29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2570</Words>
  <Characters>1465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2022-10-03T07:06:00Z</cp:lastPrinted>
  <dcterms:created xsi:type="dcterms:W3CDTF">2022-09-27T10:26:00Z</dcterms:created>
  <dcterms:modified xsi:type="dcterms:W3CDTF">2022-10-03T07:07:00Z</dcterms:modified>
</cp:coreProperties>
</file>